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9453" w14:textId="77777777" w:rsidR="00F147CF" w:rsidRPr="00C26E17" w:rsidRDefault="00F147CF" w:rsidP="00F147CF">
      <w:pPr>
        <w:spacing w:line="580" w:lineRule="exact"/>
        <w:jc w:val="left"/>
        <w:rPr>
          <w:rFonts w:ascii="黑体" w:eastAsia="黑体" w:hAnsi="黑体" w:hint="eastAsia"/>
          <w:b/>
          <w:color w:val="000000"/>
          <w:sz w:val="32"/>
          <w:szCs w:val="32"/>
        </w:rPr>
      </w:pPr>
      <w:r w:rsidRPr="00C26E17">
        <w:rPr>
          <w:rFonts w:ascii="黑体" w:eastAsia="黑体" w:hAnsi="黑体" w:hint="eastAsia"/>
          <w:b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1：</w:t>
      </w:r>
    </w:p>
    <w:p w14:paraId="356AE455" w14:textId="77777777" w:rsidR="00F147CF" w:rsidRPr="00C26E17" w:rsidRDefault="00F147CF" w:rsidP="00F147CF">
      <w:pPr>
        <w:spacing w:line="580" w:lineRule="exact"/>
        <w:jc w:val="center"/>
        <w:rPr>
          <w:b/>
          <w:color w:val="000000"/>
          <w:sz w:val="36"/>
          <w:szCs w:val="36"/>
        </w:rPr>
      </w:pPr>
      <w:r w:rsidRPr="00C26E17">
        <w:rPr>
          <w:rFonts w:hint="eastAsia"/>
          <w:b/>
          <w:color w:val="000000"/>
          <w:sz w:val="36"/>
          <w:szCs w:val="36"/>
        </w:rPr>
        <w:t>通辽市人民政府法律顾问律师事务所</w:t>
      </w:r>
    </w:p>
    <w:p w14:paraId="60C662D9" w14:textId="77777777" w:rsidR="00F147CF" w:rsidRPr="00C26E17" w:rsidRDefault="00F147CF" w:rsidP="00F147CF">
      <w:pPr>
        <w:spacing w:line="580" w:lineRule="exact"/>
        <w:jc w:val="center"/>
        <w:rPr>
          <w:b/>
          <w:color w:val="000000"/>
          <w:sz w:val="36"/>
          <w:szCs w:val="36"/>
        </w:rPr>
      </w:pPr>
      <w:r w:rsidRPr="00C26E17">
        <w:rPr>
          <w:rFonts w:hint="eastAsia"/>
          <w:b/>
          <w:color w:val="000000"/>
          <w:sz w:val="36"/>
          <w:szCs w:val="36"/>
        </w:rPr>
        <w:t>报</w:t>
      </w:r>
      <w:r w:rsidRPr="00C26E17">
        <w:rPr>
          <w:b/>
          <w:color w:val="000000"/>
          <w:sz w:val="36"/>
          <w:szCs w:val="36"/>
        </w:rPr>
        <w:t xml:space="preserve">    </w:t>
      </w:r>
      <w:r w:rsidRPr="00C26E17">
        <w:rPr>
          <w:rFonts w:hint="eastAsia"/>
          <w:b/>
          <w:color w:val="000000"/>
          <w:sz w:val="36"/>
          <w:szCs w:val="36"/>
        </w:rPr>
        <w:t>名</w:t>
      </w:r>
      <w:r w:rsidRPr="00C26E17">
        <w:rPr>
          <w:b/>
          <w:color w:val="000000"/>
          <w:sz w:val="36"/>
          <w:szCs w:val="36"/>
        </w:rPr>
        <w:t xml:space="preserve">    </w:t>
      </w:r>
      <w:r w:rsidRPr="00C26E17">
        <w:rPr>
          <w:rFonts w:hint="eastAsia"/>
          <w:b/>
          <w:color w:val="000000"/>
          <w:sz w:val="36"/>
          <w:szCs w:val="36"/>
        </w:rPr>
        <w:t>表</w:t>
      </w:r>
    </w:p>
    <w:p w14:paraId="35CB1419" w14:textId="77777777" w:rsidR="00F147CF" w:rsidRPr="00C26E17" w:rsidRDefault="00F147CF" w:rsidP="00F147CF">
      <w:pPr>
        <w:spacing w:line="580" w:lineRule="exact"/>
        <w:jc w:val="center"/>
        <w:rPr>
          <w:b/>
          <w:color w:val="000000"/>
          <w:sz w:val="36"/>
          <w:szCs w:val="36"/>
        </w:rPr>
      </w:pPr>
    </w:p>
    <w:tbl>
      <w:tblPr>
        <w:tblW w:w="876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70"/>
        <w:gridCol w:w="1407"/>
        <w:gridCol w:w="2276"/>
        <w:gridCol w:w="19"/>
        <w:gridCol w:w="975"/>
        <w:gridCol w:w="282"/>
        <w:gridCol w:w="453"/>
        <w:gridCol w:w="930"/>
        <w:gridCol w:w="748"/>
      </w:tblGrid>
      <w:tr w:rsidR="00F147CF" w:rsidRPr="00C26E17" w14:paraId="6C449D5A" w14:textId="77777777" w:rsidTr="00062E4B">
        <w:trPr>
          <w:trHeight w:val="85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EC0D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律师事务所</w:t>
            </w:r>
          </w:p>
          <w:p w14:paraId="78C82BE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名</w:t>
            </w:r>
            <w:r w:rsidRPr="00C26E17">
              <w:rPr>
                <w:color w:val="000000"/>
                <w:sz w:val="24"/>
              </w:rPr>
              <w:t xml:space="preserve">      </w:t>
            </w:r>
            <w:r w:rsidRPr="00C26E17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9212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A705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成立时间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3E3B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57408D5B" w14:textId="77777777" w:rsidTr="00062E4B">
        <w:trPr>
          <w:trHeight w:val="7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581D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住</w:t>
            </w:r>
            <w:r w:rsidRPr="00C26E17">
              <w:rPr>
                <w:color w:val="000000"/>
                <w:sz w:val="24"/>
              </w:rPr>
              <w:t xml:space="preserve">  </w:t>
            </w:r>
            <w:r w:rsidRPr="00C26E17">
              <w:rPr>
                <w:rFonts w:hint="eastAsia"/>
                <w:color w:val="000000"/>
                <w:sz w:val="24"/>
              </w:rPr>
              <w:t>所</w:t>
            </w:r>
            <w:r w:rsidRPr="00C26E17">
              <w:rPr>
                <w:color w:val="000000"/>
                <w:sz w:val="24"/>
              </w:rPr>
              <w:t xml:space="preserve">  </w:t>
            </w:r>
            <w:r w:rsidRPr="00C26E17">
              <w:rPr>
                <w:rFonts w:hint="eastAsia"/>
                <w:color w:val="000000"/>
                <w:sz w:val="24"/>
              </w:rPr>
              <w:t>地</w:t>
            </w:r>
          </w:p>
          <w:p w14:paraId="2E63614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（通讯地址）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8063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4080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律师数量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50BB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350865B0" w14:textId="77777777" w:rsidTr="00062E4B">
        <w:trPr>
          <w:trHeight w:val="7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BB65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联</w:t>
            </w:r>
            <w:r w:rsidRPr="00C26E17">
              <w:rPr>
                <w:color w:val="000000"/>
                <w:sz w:val="24"/>
              </w:rPr>
              <w:t xml:space="preserve">  </w:t>
            </w:r>
            <w:r w:rsidRPr="00C26E17">
              <w:rPr>
                <w:rFonts w:hint="eastAsia"/>
                <w:color w:val="000000"/>
                <w:sz w:val="24"/>
              </w:rPr>
              <w:t>系</w:t>
            </w:r>
            <w:r w:rsidRPr="00C26E17">
              <w:rPr>
                <w:color w:val="000000"/>
                <w:sz w:val="24"/>
              </w:rPr>
              <w:t xml:space="preserve">  </w:t>
            </w:r>
            <w:r w:rsidRPr="00C26E17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F497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1A7C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F5A4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269620D0" w14:textId="77777777" w:rsidTr="00062E4B">
        <w:trPr>
          <w:trHeight w:val="84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1D46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D2CA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4D6790F5" w14:textId="77777777" w:rsidTr="00062E4B">
        <w:trPr>
          <w:trHeight w:val="411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59D0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律师事务所</w:t>
            </w:r>
          </w:p>
          <w:p w14:paraId="0315409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获得表彰及</w:t>
            </w:r>
          </w:p>
          <w:p w14:paraId="615B21F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基本情况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3D7E9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5FEEA676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6174EC23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5D93D8D3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0BF1F5E4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5C72DA22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3D272DEF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2319ECAA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3498EA22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695AF2EA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6125EFAB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07686C36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4C0BF51C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  <w:p w14:paraId="01C7146F" w14:textId="77777777" w:rsidR="00F147CF" w:rsidRPr="00C26E17" w:rsidRDefault="00F147CF" w:rsidP="00062E4B">
            <w:pPr>
              <w:spacing w:line="240" w:lineRule="atLeast"/>
              <w:ind w:firstLineChars="1450" w:firstLine="3480"/>
              <w:rPr>
                <w:color w:val="000000"/>
                <w:sz w:val="24"/>
              </w:rPr>
            </w:pPr>
          </w:p>
        </w:tc>
      </w:tr>
      <w:tr w:rsidR="00F147CF" w:rsidRPr="00C26E17" w14:paraId="2B54B86E" w14:textId="77777777" w:rsidTr="00062E4B">
        <w:trPr>
          <w:trHeight w:val="183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0EE69" w14:textId="77777777" w:rsidR="00F147CF" w:rsidRPr="00C26E17" w:rsidRDefault="00F147CF" w:rsidP="00062E4B">
            <w:pPr>
              <w:spacing w:line="240" w:lineRule="atLeast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律师事务所</w:t>
            </w:r>
          </w:p>
          <w:p w14:paraId="0536EFB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确认盖章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7E4FA" w14:textId="77777777" w:rsidR="00F147CF" w:rsidRPr="00C26E17" w:rsidRDefault="00F147CF" w:rsidP="00062E4B">
            <w:pPr>
              <w:spacing w:line="240" w:lineRule="atLeast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（在此栏还</w:t>
            </w:r>
            <w:proofErr w:type="gramStart"/>
            <w:r w:rsidRPr="00C26E17">
              <w:rPr>
                <w:rFonts w:hint="eastAsia"/>
                <w:color w:val="000000"/>
                <w:sz w:val="24"/>
              </w:rPr>
              <w:t>需承诺</w:t>
            </w:r>
            <w:proofErr w:type="gramEnd"/>
            <w:r w:rsidRPr="00C26E17">
              <w:rPr>
                <w:rFonts w:hint="eastAsia"/>
                <w:color w:val="000000"/>
                <w:sz w:val="24"/>
              </w:rPr>
              <w:t>律师事务所及所内律师无刑事犯罪记录，近</w:t>
            </w:r>
            <w:r w:rsidRPr="00C26E17">
              <w:rPr>
                <w:color w:val="000000"/>
                <w:sz w:val="24"/>
              </w:rPr>
              <w:t>5</w:t>
            </w:r>
            <w:r w:rsidRPr="00C26E17">
              <w:rPr>
                <w:rFonts w:hint="eastAsia"/>
                <w:color w:val="000000"/>
                <w:sz w:val="24"/>
              </w:rPr>
              <w:t>年内没有受过司法行政部门处罚及行业协会纪律处分）</w:t>
            </w:r>
          </w:p>
          <w:p w14:paraId="093810F5" w14:textId="77777777" w:rsidR="00F147CF" w:rsidRPr="00C26E17" w:rsidRDefault="00F147CF" w:rsidP="00062E4B">
            <w:pPr>
              <w:spacing w:line="240" w:lineRule="atLeast"/>
              <w:ind w:firstLineChars="1550" w:firstLine="3720"/>
              <w:rPr>
                <w:color w:val="000000"/>
                <w:sz w:val="24"/>
              </w:rPr>
            </w:pPr>
          </w:p>
          <w:p w14:paraId="46EF3B14" w14:textId="77777777" w:rsidR="00F147CF" w:rsidRPr="00C26E17" w:rsidRDefault="00F147CF" w:rsidP="00062E4B">
            <w:pPr>
              <w:spacing w:line="240" w:lineRule="atLeast"/>
              <w:ind w:firstLineChars="1550" w:firstLine="3720"/>
              <w:rPr>
                <w:color w:val="000000"/>
                <w:sz w:val="24"/>
              </w:rPr>
            </w:pPr>
          </w:p>
          <w:p w14:paraId="62BA5152" w14:textId="77777777" w:rsidR="00F147CF" w:rsidRPr="00C26E17" w:rsidRDefault="00F147CF" w:rsidP="00062E4B">
            <w:pPr>
              <w:spacing w:line="240" w:lineRule="atLeast"/>
              <w:ind w:firstLineChars="1550" w:firstLine="3720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（盖章）</w:t>
            </w:r>
          </w:p>
          <w:p w14:paraId="20CE9593" w14:textId="77777777" w:rsidR="00F147CF" w:rsidRPr="00C26E17" w:rsidRDefault="00F147CF" w:rsidP="00062E4B">
            <w:pPr>
              <w:spacing w:line="240" w:lineRule="atLeast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 xml:space="preserve">　　　　　　　　　　　　　　</w:t>
            </w:r>
            <w:r w:rsidRPr="00C26E17">
              <w:rPr>
                <w:color w:val="000000"/>
                <w:sz w:val="24"/>
              </w:rPr>
              <w:t> </w:t>
            </w:r>
            <w:r w:rsidRPr="00C26E17">
              <w:rPr>
                <w:rFonts w:hint="eastAsia"/>
                <w:color w:val="000000"/>
                <w:sz w:val="24"/>
              </w:rPr>
              <w:t xml:space="preserve">年　</w:t>
            </w:r>
            <w:r w:rsidRPr="00C26E17">
              <w:rPr>
                <w:color w:val="000000"/>
                <w:sz w:val="24"/>
              </w:rPr>
              <w:t> </w:t>
            </w:r>
            <w:r w:rsidRPr="00C26E17">
              <w:rPr>
                <w:rFonts w:hint="eastAsia"/>
                <w:color w:val="000000"/>
                <w:sz w:val="24"/>
              </w:rPr>
              <w:t xml:space="preserve">月　</w:t>
            </w:r>
            <w:r w:rsidRPr="00C26E17">
              <w:rPr>
                <w:color w:val="000000"/>
                <w:sz w:val="24"/>
              </w:rPr>
              <w:t> </w:t>
            </w:r>
            <w:r w:rsidRPr="00C26E17">
              <w:rPr>
                <w:rFonts w:hint="eastAsia"/>
                <w:color w:val="000000"/>
                <w:sz w:val="24"/>
              </w:rPr>
              <w:t>日</w:t>
            </w:r>
          </w:p>
          <w:p w14:paraId="304CF9A0" w14:textId="77777777" w:rsidR="00F147CF" w:rsidRPr="00C26E17" w:rsidRDefault="00F147CF" w:rsidP="00062E4B">
            <w:pPr>
              <w:spacing w:line="240" w:lineRule="atLeast"/>
              <w:rPr>
                <w:color w:val="000000"/>
                <w:sz w:val="24"/>
              </w:rPr>
            </w:pPr>
          </w:p>
          <w:p w14:paraId="14114512" w14:textId="77777777" w:rsidR="00F147CF" w:rsidRPr="00C26E17" w:rsidRDefault="00F147CF" w:rsidP="00062E4B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  <w:p w14:paraId="75938420" w14:textId="77777777" w:rsidR="00F147CF" w:rsidRPr="00C26E17" w:rsidRDefault="00F147CF" w:rsidP="00062E4B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  <w:p w14:paraId="3740AF7E" w14:textId="77777777" w:rsidR="00F147CF" w:rsidRPr="00C26E17" w:rsidRDefault="00F147CF" w:rsidP="00062E4B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  <w:p w14:paraId="479955F5" w14:textId="77777777" w:rsidR="00F147CF" w:rsidRPr="00C26E17" w:rsidRDefault="00F147CF" w:rsidP="00062E4B">
            <w:pPr>
              <w:spacing w:line="240" w:lineRule="atLeast"/>
              <w:rPr>
                <w:color w:val="000000"/>
                <w:sz w:val="24"/>
              </w:rPr>
            </w:pPr>
          </w:p>
          <w:p w14:paraId="60836208" w14:textId="77777777" w:rsidR="00F147CF" w:rsidRPr="00C26E17" w:rsidRDefault="00F147CF" w:rsidP="00062E4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147CF" w:rsidRPr="00C26E17" w14:paraId="4B30B496" w14:textId="77777777" w:rsidTr="00062E4B">
        <w:trPr>
          <w:trHeight w:val="743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4208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C26E17">
              <w:rPr>
                <w:rFonts w:hint="eastAsia"/>
                <w:color w:val="000000"/>
                <w:sz w:val="24"/>
              </w:rPr>
              <w:lastRenderedPageBreak/>
              <w:t>拟指派驻</w:t>
            </w:r>
            <w:proofErr w:type="gramEnd"/>
            <w:r w:rsidRPr="00C26E17">
              <w:rPr>
                <w:rFonts w:hint="eastAsia"/>
                <w:color w:val="000000"/>
                <w:sz w:val="24"/>
              </w:rPr>
              <w:t>市政府法律顾问</w:t>
            </w:r>
          </w:p>
          <w:p w14:paraId="26D11A0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0A54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专职律师</w:t>
            </w:r>
            <w:r w:rsidRPr="00C26E17">
              <w:rPr>
                <w:color w:val="000000"/>
                <w:sz w:val="24"/>
              </w:rPr>
              <w:t>1</w:t>
            </w:r>
          </w:p>
        </w:tc>
      </w:tr>
      <w:tr w:rsidR="00F147CF" w:rsidRPr="00C26E17" w14:paraId="3B6403AB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CAFA4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AF58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B0D4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9E5D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482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7207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456D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450B83A1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D8C3E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9E72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6ECE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4C911DC0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5A15C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C398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7306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9BDA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CC93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31F4EACB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F1A80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892D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6232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ED82C" w14:textId="77777777" w:rsidR="00F147CF" w:rsidRPr="00C26E17" w:rsidRDefault="00F147CF" w:rsidP="00062E4B">
            <w:pPr>
              <w:spacing w:line="240" w:lineRule="atLeast"/>
              <w:ind w:leftChars="-48" w:left="-101" w:rightChars="-54" w:right="-113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DD6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68F486C9" w14:textId="77777777" w:rsidTr="00062E4B">
        <w:trPr>
          <w:trHeight w:val="486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040B2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EA311" w14:textId="77777777" w:rsidR="00F147CF" w:rsidRPr="00C26E17" w:rsidRDefault="00F147CF" w:rsidP="00062E4B">
            <w:pPr>
              <w:spacing w:line="240" w:lineRule="atLeast"/>
              <w:ind w:leftChars="-51" w:left="-107" w:rightChars="-56" w:right="-118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271B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2B0FED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B2EB43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9C4578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C5FB78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F119BA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18E149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2B7B48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C964FB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D7C807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C59011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D8AA69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B26D32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B7EDA7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C8F6DD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575483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F5F421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47822D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FDE20F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7A3BC2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F754FB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280514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FBB38A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C7873E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402F85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0FD63B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3E73BF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44033D9A" w14:textId="77777777" w:rsidTr="00062E4B">
        <w:trPr>
          <w:trHeight w:val="743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3CA3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C26E17">
              <w:rPr>
                <w:rFonts w:hint="eastAsia"/>
                <w:color w:val="000000"/>
                <w:sz w:val="24"/>
              </w:rPr>
              <w:t>拟指派驻</w:t>
            </w:r>
            <w:proofErr w:type="gramEnd"/>
            <w:r w:rsidRPr="00C26E17">
              <w:rPr>
                <w:rFonts w:hint="eastAsia"/>
                <w:color w:val="000000"/>
                <w:sz w:val="24"/>
              </w:rPr>
              <w:t>市政府法律顾问</w:t>
            </w:r>
          </w:p>
          <w:p w14:paraId="48D1DA8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A380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专职律师</w:t>
            </w:r>
            <w:r w:rsidRPr="00C26E17">
              <w:rPr>
                <w:color w:val="000000"/>
                <w:sz w:val="24"/>
              </w:rPr>
              <w:t>2</w:t>
            </w:r>
          </w:p>
        </w:tc>
      </w:tr>
      <w:tr w:rsidR="00F147CF" w:rsidRPr="00C26E17" w14:paraId="33D272E6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F2279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A5A8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F5CA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1952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055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E6E7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1A9F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064406E6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EB94C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766F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6AB3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62B91016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960D2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44C2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960E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88D9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C886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3A830BDC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AF8D3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8B8E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95DE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3B89D" w14:textId="77777777" w:rsidR="00F147CF" w:rsidRPr="00C26E17" w:rsidRDefault="00F147CF" w:rsidP="00062E4B">
            <w:pPr>
              <w:spacing w:line="240" w:lineRule="atLeast"/>
              <w:ind w:leftChars="-48" w:left="-101" w:rightChars="-54" w:right="-113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E2F2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5C64F276" w14:textId="77777777" w:rsidTr="00062E4B">
        <w:trPr>
          <w:trHeight w:val="3555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ACEF6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29D9E" w14:textId="77777777" w:rsidR="00F147CF" w:rsidRPr="00C26E17" w:rsidRDefault="00F147CF" w:rsidP="00062E4B">
            <w:pPr>
              <w:spacing w:line="240" w:lineRule="atLeast"/>
              <w:ind w:leftChars="-51" w:left="-107" w:rightChars="-56" w:right="-118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57F9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0ED228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453020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F8227C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F3CD79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C27443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9720BE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73FE08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8968B8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27412F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A083B6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8DD0A0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2D6C6A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48F9DC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4A5B6F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468CE0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3B4305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2AF5EF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CDBBA2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481EE8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7A92C2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00EBB7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03A970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2C0B65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621114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DA0EEE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1F984B6" w14:textId="77777777" w:rsidR="00F147CF" w:rsidRPr="00C26E17" w:rsidRDefault="00F147CF" w:rsidP="00062E4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147CF" w:rsidRPr="00C26E17" w14:paraId="569A1B35" w14:textId="77777777" w:rsidTr="00062E4B">
        <w:trPr>
          <w:trHeight w:val="743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6897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C26E17">
              <w:rPr>
                <w:rFonts w:hint="eastAsia"/>
                <w:color w:val="000000"/>
                <w:sz w:val="24"/>
              </w:rPr>
              <w:t>拟指派驻</w:t>
            </w:r>
            <w:proofErr w:type="gramEnd"/>
            <w:r w:rsidRPr="00C26E17">
              <w:rPr>
                <w:rFonts w:hint="eastAsia"/>
                <w:color w:val="000000"/>
                <w:sz w:val="24"/>
              </w:rPr>
              <w:t>市政府法律顾问</w:t>
            </w:r>
          </w:p>
          <w:p w14:paraId="20C54B1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F750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专职律师</w:t>
            </w:r>
            <w:r w:rsidRPr="00C26E17">
              <w:rPr>
                <w:color w:val="000000"/>
                <w:sz w:val="24"/>
              </w:rPr>
              <w:t>3</w:t>
            </w:r>
          </w:p>
        </w:tc>
      </w:tr>
      <w:tr w:rsidR="00F147CF" w:rsidRPr="00C26E17" w14:paraId="58C2EE1F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2B5E3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8CC6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6B73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0193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52BF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3ED9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F357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1847FC01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5F7A6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A73B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6409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5FCD9A89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B7979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FD8E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09D0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545E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85EE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7EFB69F4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E52B5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7DAE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567D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CBAF5" w14:textId="77777777" w:rsidR="00F147CF" w:rsidRPr="00C26E17" w:rsidRDefault="00F147CF" w:rsidP="00062E4B">
            <w:pPr>
              <w:spacing w:line="240" w:lineRule="atLeast"/>
              <w:ind w:leftChars="-48" w:left="-101" w:rightChars="-54" w:right="-113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D106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3273C87D" w14:textId="77777777" w:rsidTr="00062E4B">
        <w:trPr>
          <w:trHeight w:val="3555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C9F5E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A9803" w14:textId="77777777" w:rsidR="00F147CF" w:rsidRPr="00C26E17" w:rsidRDefault="00F147CF" w:rsidP="00062E4B">
            <w:pPr>
              <w:spacing w:line="240" w:lineRule="atLeast"/>
              <w:ind w:leftChars="-51" w:left="-107" w:rightChars="-56" w:right="-118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6942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CADF60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8C4594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FA2313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C45FF5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4608A1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69E48A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15626C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11A80A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0C650E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31B47C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89E43B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A9783F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1AE6A1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B2868D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849F4F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84775C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87F440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56121B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A58837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0B929D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A87690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7D64EA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393127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C37230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A46F92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FD0A5C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2A3A0486" w14:textId="77777777" w:rsidTr="00062E4B">
        <w:trPr>
          <w:trHeight w:val="743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F222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C26E17">
              <w:rPr>
                <w:rFonts w:hint="eastAsia"/>
                <w:color w:val="000000"/>
                <w:sz w:val="24"/>
              </w:rPr>
              <w:t>拟指派驻</w:t>
            </w:r>
            <w:proofErr w:type="gramEnd"/>
            <w:r w:rsidRPr="00C26E17">
              <w:rPr>
                <w:rFonts w:hint="eastAsia"/>
                <w:color w:val="000000"/>
                <w:sz w:val="24"/>
              </w:rPr>
              <w:t>市政府法律顾问</w:t>
            </w:r>
          </w:p>
          <w:p w14:paraId="712D00B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227B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专职律师</w:t>
            </w:r>
            <w:r w:rsidRPr="00C26E17">
              <w:rPr>
                <w:rFonts w:hint="eastAsia"/>
                <w:color w:val="000000"/>
                <w:sz w:val="24"/>
              </w:rPr>
              <w:t>4</w:t>
            </w:r>
          </w:p>
        </w:tc>
      </w:tr>
      <w:tr w:rsidR="00F147CF" w:rsidRPr="00C26E17" w14:paraId="7103D68B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C643F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E770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89BC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D44D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799C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2D8F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AFAC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3B1B81A7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A976B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FC6B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6B14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1B645BA1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9B87D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75E9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39B4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8818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EF61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08556EFB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BDF97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D953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27EC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7693E" w14:textId="77777777" w:rsidR="00F147CF" w:rsidRPr="00C26E17" w:rsidRDefault="00F147CF" w:rsidP="00062E4B">
            <w:pPr>
              <w:spacing w:line="240" w:lineRule="atLeast"/>
              <w:ind w:leftChars="-48" w:left="-101" w:rightChars="-54" w:right="-113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D698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23706C26" w14:textId="77777777" w:rsidTr="00062E4B">
        <w:trPr>
          <w:trHeight w:val="3555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F42FD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9B968" w14:textId="77777777" w:rsidR="00F147CF" w:rsidRPr="00C26E17" w:rsidRDefault="00F147CF" w:rsidP="00062E4B">
            <w:pPr>
              <w:spacing w:line="240" w:lineRule="atLeast"/>
              <w:ind w:leftChars="-51" w:left="-107" w:rightChars="-56" w:right="-118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A87E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FDD4AF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791C49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E2FAD0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60E772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3FF070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9BDD09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1F909E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9FDA7D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31D343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26993B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75412D1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F62D62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DBDBA1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298887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0B889C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28AB93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EF03A9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6105656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70F646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48B8A4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8457F5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D34195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2BD9A9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EE0673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1E4E3C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5031CB0" w14:textId="77777777" w:rsidR="00F147CF" w:rsidRPr="00C26E17" w:rsidRDefault="00F147CF" w:rsidP="00062E4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147CF" w:rsidRPr="00C26E17" w14:paraId="345627C7" w14:textId="77777777" w:rsidTr="00062E4B">
        <w:trPr>
          <w:trHeight w:val="743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1C0F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proofErr w:type="gramStart"/>
            <w:r w:rsidRPr="00C26E17">
              <w:rPr>
                <w:rFonts w:hint="eastAsia"/>
                <w:color w:val="000000"/>
                <w:sz w:val="24"/>
              </w:rPr>
              <w:t>拟指派驻</w:t>
            </w:r>
            <w:proofErr w:type="gramEnd"/>
            <w:r w:rsidRPr="00C26E17">
              <w:rPr>
                <w:rFonts w:hint="eastAsia"/>
                <w:color w:val="000000"/>
                <w:sz w:val="24"/>
              </w:rPr>
              <w:t>市政府法律顾问</w:t>
            </w:r>
          </w:p>
          <w:p w14:paraId="1785022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F4E2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专职律师</w:t>
            </w:r>
            <w:r w:rsidRPr="00C26E17"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F147CF" w:rsidRPr="00C26E17" w14:paraId="4F7617F6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0CF90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7B21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7C99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E5AC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DA73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3B1E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DDAF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519907B9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2173B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1E443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EB02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3C6EDDD9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A18DF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92CF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E75E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E73B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专</w:t>
            </w:r>
            <w:r w:rsidRPr="00C26E17">
              <w:rPr>
                <w:color w:val="000000"/>
                <w:sz w:val="24"/>
              </w:rPr>
              <w:t xml:space="preserve">    </w:t>
            </w:r>
            <w:r w:rsidRPr="00C26E17"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A07E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1501F3BC" w14:textId="77777777" w:rsidTr="00062E4B">
        <w:trPr>
          <w:trHeight w:val="743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1A414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0495D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B542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8D83A" w14:textId="77777777" w:rsidR="00F147CF" w:rsidRPr="00C26E17" w:rsidRDefault="00F147CF" w:rsidP="00062E4B">
            <w:pPr>
              <w:spacing w:line="240" w:lineRule="atLeast"/>
              <w:ind w:leftChars="-48" w:left="-101" w:rightChars="-54" w:right="-113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C0469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F147CF" w:rsidRPr="00C26E17" w14:paraId="673F66CA" w14:textId="77777777" w:rsidTr="00062E4B">
        <w:trPr>
          <w:trHeight w:val="3555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020A2" w14:textId="77777777" w:rsidR="00F147CF" w:rsidRPr="00C26E17" w:rsidRDefault="00F147CF" w:rsidP="00062E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09635" w14:textId="77777777" w:rsidR="00F147CF" w:rsidRPr="00C26E17" w:rsidRDefault="00F147CF" w:rsidP="00062E4B">
            <w:pPr>
              <w:spacing w:line="240" w:lineRule="atLeast"/>
              <w:ind w:leftChars="-51" w:left="-107" w:rightChars="-56" w:right="-118"/>
              <w:jc w:val="center"/>
              <w:rPr>
                <w:color w:val="000000"/>
                <w:sz w:val="24"/>
              </w:rPr>
            </w:pPr>
            <w:r w:rsidRPr="00C26E17"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F414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5E8FCD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638A41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5FBD3F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90024EA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59511F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2DE9BA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107141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79B755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1F0D45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F0F9F4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55E64E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15199E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28B1926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3D50B0E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5B9F6F8C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E8741B4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5F042D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1D40677B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ACE9075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188A9E0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22E9DA4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066CE67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308F048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08F6A9BE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79DA869F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 w14:paraId="4F6B6CF2" w14:textId="77777777" w:rsidR="00F147CF" w:rsidRPr="00C26E17" w:rsidRDefault="00F147CF" w:rsidP="00062E4B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</w:tbl>
    <w:p w14:paraId="06573C49" w14:textId="77777777" w:rsidR="00F147CF" w:rsidRPr="00C26E17" w:rsidRDefault="00F147CF" w:rsidP="00F147CF">
      <w:pPr>
        <w:spacing w:line="240" w:lineRule="atLeast"/>
        <w:rPr>
          <w:rFonts w:ascii="Times New Roman" w:hAnsi="Times New Roman"/>
          <w:color w:val="000000"/>
        </w:rPr>
      </w:pPr>
    </w:p>
    <w:p w14:paraId="5BB07B62" w14:textId="77777777" w:rsidR="00F147CF" w:rsidRPr="00C26E17" w:rsidRDefault="00F147CF" w:rsidP="00F147CF">
      <w:pPr>
        <w:spacing w:line="600" w:lineRule="exact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1C7A47A7" w14:textId="77777777" w:rsidR="00F147CF" w:rsidRDefault="00F147CF" w:rsidP="00F147CF">
      <w:pPr>
        <w:spacing w:line="6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1A1B9E79" w14:textId="77777777" w:rsidR="00F147CF" w:rsidRDefault="00F147CF" w:rsidP="00F147CF">
      <w:pPr>
        <w:spacing w:line="6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309B4267" w14:textId="77777777" w:rsidR="00F147CF" w:rsidRDefault="00F147CF" w:rsidP="00F147CF">
      <w:pPr>
        <w:spacing w:line="6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4F4F36F8" w14:textId="77777777" w:rsidR="00F147CF" w:rsidRDefault="00F147CF" w:rsidP="00F147CF">
      <w:pPr>
        <w:spacing w:line="6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2CFCA1DC" w14:textId="77777777" w:rsidR="00F147CF" w:rsidRDefault="00F147CF" w:rsidP="00F147CF">
      <w:pPr>
        <w:spacing w:line="6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72DA3F9F" w14:textId="77777777" w:rsidR="00F147CF" w:rsidRDefault="00F147CF" w:rsidP="00F147CF">
      <w:pPr>
        <w:spacing w:line="6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39C7BAA3" w14:textId="77777777" w:rsidR="00F147CF" w:rsidRDefault="00F147CF" w:rsidP="00F147CF">
      <w:pPr>
        <w:spacing w:line="6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3E4FCD11" w14:textId="77777777" w:rsidR="00F147CF" w:rsidRDefault="00F147CF" w:rsidP="00F147CF">
      <w:pPr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4558B0"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附件2：</w:t>
      </w:r>
    </w:p>
    <w:p w14:paraId="167AD474" w14:textId="77777777" w:rsidR="00F147CF" w:rsidRPr="004D0AD9" w:rsidRDefault="00F147CF" w:rsidP="00F147CF">
      <w:pPr>
        <w:spacing w:line="600" w:lineRule="exact"/>
        <w:ind w:firstLineChars="650" w:firstLine="2340"/>
        <w:rPr>
          <w:rFonts w:ascii="仿宋" w:eastAsia="仿宋" w:hAnsi="仿宋" w:cs="仿宋" w:hint="eastAsia"/>
          <w:color w:val="000000"/>
          <w:sz w:val="36"/>
          <w:szCs w:val="36"/>
        </w:rPr>
      </w:pPr>
      <w:r w:rsidRPr="004D0AD9"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选聘法律顾问评分标准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111"/>
        <w:gridCol w:w="273"/>
        <w:gridCol w:w="3843"/>
        <w:gridCol w:w="1569"/>
      </w:tblGrid>
      <w:tr w:rsidR="00F147CF" w:rsidRPr="00C160EE" w14:paraId="0648698E" w14:textId="77777777" w:rsidTr="00062E4B">
        <w:tc>
          <w:tcPr>
            <w:tcW w:w="1526" w:type="dxa"/>
            <w:shd w:val="clear" w:color="auto" w:fill="auto"/>
          </w:tcPr>
          <w:p w14:paraId="0135205D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6E27486E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具体内容</w:t>
            </w:r>
          </w:p>
        </w:tc>
        <w:tc>
          <w:tcPr>
            <w:tcW w:w="1610" w:type="dxa"/>
            <w:shd w:val="clear" w:color="auto" w:fill="auto"/>
          </w:tcPr>
          <w:p w14:paraId="74128A16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黑体" w:eastAsia="黑体" w:hAnsi="黑体" w:cs="仿宋" w:hint="eastAsia"/>
                <w:color w:val="000000"/>
                <w:sz w:val="32"/>
                <w:szCs w:val="32"/>
              </w:rPr>
              <w:t>评分标准</w:t>
            </w:r>
          </w:p>
        </w:tc>
      </w:tr>
      <w:tr w:rsidR="00F147CF" w:rsidRPr="00C160EE" w14:paraId="33C82476" w14:textId="77777777" w:rsidTr="00062E4B">
        <w:trPr>
          <w:trHeight w:val="44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3060DEE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组织机构健全</w:t>
            </w:r>
          </w:p>
          <w:p w14:paraId="3A5136C8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AF6FE5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年限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D648AD7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成立3-5年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52F5476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5分</w:t>
            </w:r>
          </w:p>
        </w:tc>
      </w:tr>
      <w:tr w:rsidR="00F147CF" w:rsidRPr="00C160EE" w14:paraId="758B7DE9" w14:textId="77777777" w:rsidTr="00062E4B">
        <w:trPr>
          <w:trHeight w:val="265"/>
        </w:trPr>
        <w:tc>
          <w:tcPr>
            <w:tcW w:w="1526" w:type="dxa"/>
            <w:vMerge/>
            <w:shd w:val="clear" w:color="auto" w:fill="auto"/>
            <w:vAlign w:val="center"/>
          </w:tcPr>
          <w:p w14:paraId="202B846F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844754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DB1336A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成立5-10年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20E3171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6E9E0579" w14:textId="77777777" w:rsidTr="00062E4B">
        <w:trPr>
          <w:trHeight w:val="150"/>
        </w:trPr>
        <w:tc>
          <w:tcPr>
            <w:tcW w:w="1526" w:type="dxa"/>
            <w:vMerge/>
            <w:shd w:val="clear" w:color="auto" w:fill="auto"/>
            <w:vAlign w:val="center"/>
          </w:tcPr>
          <w:p w14:paraId="036A46E4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2E4AF5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DFE6056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成立10年以上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2C29A16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15分</w:t>
            </w:r>
          </w:p>
        </w:tc>
      </w:tr>
      <w:tr w:rsidR="00F147CF" w:rsidRPr="00C160EE" w14:paraId="606CB965" w14:textId="77777777" w:rsidTr="00062E4B">
        <w:trPr>
          <w:trHeight w:val="200"/>
        </w:trPr>
        <w:tc>
          <w:tcPr>
            <w:tcW w:w="1526" w:type="dxa"/>
            <w:vMerge/>
            <w:shd w:val="clear" w:color="auto" w:fill="auto"/>
            <w:vAlign w:val="center"/>
          </w:tcPr>
          <w:p w14:paraId="3F44D7BC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152CF9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人员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A6B38F3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9人以下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E74C313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5分</w:t>
            </w:r>
          </w:p>
        </w:tc>
      </w:tr>
      <w:tr w:rsidR="00F147CF" w:rsidRPr="00C160EE" w14:paraId="18D211C5" w14:textId="77777777" w:rsidTr="00062E4B">
        <w:trPr>
          <w:trHeight w:val="200"/>
        </w:trPr>
        <w:tc>
          <w:tcPr>
            <w:tcW w:w="1526" w:type="dxa"/>
            <w:vMerge/>
            <w:shd w:val="clear" w:color="auto" w:fill="auto"/>
            <w:vAlign w:val="center"/>
          </w:tcPr>
          <w:p w14:paraId="46113D85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71EB63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360072A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10-20人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5FF93B2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12241027" w14:textId="77777777" w:rsidTr="00062E4B">
        <w:trPr>
          <w:trHeight w:val="70"/>
        </w:trPr>
        <w:tc>
          <w:tcPr>
            <w:tcW w:w="1526" w:type="dxa"/>
            <w:vMerge/>
            <w:shd w:val="clear" w:color="auto" w:fill="auto"/>
            <w:vAlign w:val="center"/>
          </w:tcPr>
          <w:p w14:paraId="4E0080F1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5F773E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D6E4942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21人以上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AFD4A9B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15分</w:t>
            </w:r>
          </w:p>
        </w:tc>
      </w:tr>
      <w:tr w:rsidR="00F147CF" w:rsidRPr="00C160EE" w14:paraId="52161B3E" w14:textId="77777777" w:rsidTr="00062E4B">
        <w:trPr>
          <w:trHeight w:val="30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C8C54C1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遵纪守法（20分）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E9C2682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无违法犯罪记录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77E447C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7E3A4F62" w14:textId="77777777" w:rsidTr="00062E4B">
        <w:trPr>
          <w:trHeight w:val="300"/>
        </w:trPr>
        <w:tc>
          <w:tcPr>
            <w:tcW w:w="1526" w:type="dxa"/>
            <w:vMerge/>
            <w:shd w:val="clear" w:color="auto" w:fill="auto"/>
            <w:vAlign w:val="center"/>
          </w:tcPr>
          <w:p w14:paraId="351FFD54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7465742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无职业违规记录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08E4D5A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244DADCF" w14:textId="77777777" w:rsidTr="00062E4B">
        <w:trPr>
          <w:trHeight w:val="60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E044CB4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业务开展情况   （30分）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5FF50A9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参与</w:t>
            </w:r>
            <w:proofErr w:type="gramStart"/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过涉府案件</w:t>
            </w:r>
            <w:proofErr w:type="gramEnd"/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及事务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EC630DF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10B995FE" w14:textId="77777777" w:rsidTr="00062E4B">
        <w:trPr>
          <w:trHeight w:val="600"/>
        </w:trPr>
        <w:tc>
          <w:tcPr>
            <w:tcW w:w="1526" w:type="dxa"/>
            <w:vMerge/>
            <w:shd w:val="clear" w:color="auto" w:fill="auto"/>
            <w:vAlign w:val="center"/>
          </w:tcPr>
          <w:p w14:paraId="5311AD06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8279C50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办理过标的额亿元以上案件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2A4A0CC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272F1088" w14:textId="77777777" w:rsidTr="00062E4B">
        <w:trPr>
          <w:trHeight w:val="600"/>
        </w:trPr>
        <w:tc>
          <w:tcPr>
            <w:tcW w:w="1526" w:type="dxa"/>
            <w:vMerge/>
            <w:shd w:val="clear" w:color="auto" w:fill="auto"/>
            <w:vAlign w:val="center"/>
          </w:tcPr>
          <w:p w14:paraId="3ABBE99F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55FE4304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参与重大信访案件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65DCA85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2ABDF154" w14:textId="77777777" w:rsidTr="00062E4B">
        <w:trPr>
          <w:trHeight w:val="39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399FE6F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奖励情况</w:t>
            </w:r>
          </w:p>
          <w:p w14:paraId="55C2B7AC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0D2909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集体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EC1928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国家级荣誉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D8DFA08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669A40A0" w14:textId="77777777" w:rsidTr="00062E4B">
        <w:trPr>
          <w:trHeight w:val="200"/>
        </w:trPr>
        <w:tc>
          <w:tcPr>
            <w:tcW w:w="1526" w:type="dxa"/>
            <w:vMerge/>
            <w:shd w:val="clear" w:color="auto" w:fill="auto"/>
            <w:vAlign w:val="center"/>
          </w:tcPr>
          <w:p w14:paraId="53DFF6FC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21308B9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427F9E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自治区级荣誉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526A524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5分</w:t>
            </w:r>
          </w:p>
        </w:tc>
      </w:tr>
      <w:tr w:rsidR="00F147CF" w:rsidRPr="00C160EE" w14:paraId="705ADC6F" w14:textId="77777777" w:rsidTr="00062E4B">
        <w:trPr>
          <w:trHeight w:val="200"/>
        </w:trPr>
        <w:tc>
          <w:tcPr>
            <w:tcW w:w="1526" w:type="dxa"/>
            <w:vMerge/>
            <w:shd w:val="clear" w:color="auto" w:fill="auto"/>
            <w:vAlign w:val="center"/>
          </w:tcPr>
          <w:p w14:paraId="46AE1F5A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0F5A8BF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577431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市级荣誉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511363F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3分</w:t>
            </w:r>
          </w:p>
        </w:tc>
      </w:tr>
      <w:tr w:rsidR="00F147CF" w:rsidRPr="00C160EE" w14:paraId="31EFC506" w14:textId="77777777" w:rsidTr="00062E4B">
        <w:trPr>
          <w:trHeight w:val="200"/>
        </w:trPr>
        <w:tc>
          <w:tcPr>
            <w:tcW w:w="1526" w:type="dxa"/>
            <w:vMerge/>
            <w:shd w:val="clear" w:color="auto" w:fill="auto"/>
            <w:vAlign w:val="center"/>
          </w:tcPr>
          <w:p w14:paraId="68C78E73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B0C2FE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个人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3575B8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国家级荣誉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FF1FFD0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44212DFD" w14:textId="77777777" w:rsidTr="00062E4B">
        <w:trPr>
          <w:trHeight w:val="200"/>
        </w:trPr>
        <w:tc>
          <w:tcPr>
            <w:tcW w:w="1526" w:type="dxa"/>
            <w:vMerge/>
            <w:shd w:val="clear" w:color="auto" w:fill="auto"/>
            <w:vAlign w:val="center"/>
          </w:tcPr>
          <w:p w14:paraId="566657C3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F41B2DA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7714F7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自治区级荣誉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16BEAF3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5分</w:t>
            </w:r>
          </w:p>
        </w:tc>
      </w:tr>
      <w:tr w:rsidR="00F147CF" w:rsidRPr="00C160EE" w14:paraId="156BBEE8" w14:textId="77777777" w:rsidTr="00062E4B">
        <w:trPr>
          <w:trHeight w:val="200"/>
        </w:trPr>
        <w:tc>
          <w:tcPr>
            <w:tcW w:w="1526" w:type="dxa"/>
            <w:vMerge/>
            <w:shd w:val="clear" w:color="auto" w:fill="auto"/>
            <w:vAlign w:val="center"/>
          </w:tcPr>
          <w:p w14:paraId="47EE2837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6898FA3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5828E5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市级荣誉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F25BA5F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3分</w:t>
            </w:r>
          </w:p>
        </w:tc>
      </w:tr>
      <w:tr w:rsidR="00F147CF" w:rsidRPr="00C160EE" w14:paraId="2911932A" w14:textId="77777777" w:rsidTr="00062E4B">
        <w:trPr>
          <w:trHeight w:val="20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1878F70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lastRenderedPageBreak/>
              <w:t>加分项</w:t>
            </w:r>
          </w:p>
          <w:p w14:paraId="2896AEA1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37B62264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曾担任市政府以上法律顾问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152303E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  <w:tr w:rsidR="00F147CF" w:rsidRPr="00C160EE" w14:paraId="427263B8" w14:textId="77777777" w:rsidTr="00062E4B">
        <w:trPr>
          <w:trHeight w:val="200"/>
        </w:trPr>
        <w:tc>
          <w:tcPr>
            <w:tcW w:w="1526" w:type="dxa"/>
            <w:vMerge/>
            <w:shd w:val="clear" w:color="auto" w:fill="auto"/>
            <w:vAlign w:val="center"/>
          </w:tcPr>
          <w:p w14:paraId="22478787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D2714A5" w14:textId="77777777" w:rsidR="00F147CF" w:rsidRPr="00C160EE" w:rsidRDefault="00F147CF" w:rsidP="00062E4B">
            <w:pPr>
              <w:spacing w:line="6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6"/>
                <w:szCs w:val="26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26"/>
                <w:szCs w:val="26"/>
              </w:rPr>
              <w:t>学术论文（案例）在国家级媒体和论坛被采纳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4FC62C" w14:textId="77777777" w:rsidR="00F147CF" w:rsidRPr="00C160EE" w:rsidRDefault="00F147CF" w:rsidP="00062E4B">
            <w:pPr>
              <w:spacing w:line="6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C160EE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10分</w:t>
            </w:r>
          </w:p>
        </w:tc>
      </w:tr>
    </w:tbl>
    <w:p w14:paraId="39686C9A" w14:textId="77777777" w:rsidR="00F147CF" w:rsidRPr="004558B0" w:rsidRDefault="00F147CF" w:rsidP="00F147CF">
      <w:pPr>
        <w:spacing w:line="600" w:lineRule="exact"/>
        <w:rPr>
          <w:rFonts w:ascii="方正小标宋简体" w:eastAsia="方正小标宋简体" w:hAnsi="仿宋" w:cs="仿宋" w:hint="eastAsia"/>
          <w:color w:val="000000"/>
          <w:sz w:val="28"/>
          <w:szCs w:val="28"/>
        </w:rPr>
      </w:pPr>
    </w:p>
    <w:p w14:paraId="16A691FE" w14:textId="77777777" w:rsidR="003B77ED" w:rsidRDefault="003B77ED"/>
    <w:sectPr w:rsidR="003B77E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6804" w14:textId="77777777" w:rsidR="000E1541" w:rsidRDefault="000E1541" w:rsidP="00F147CF">
      <w:r>
        <w:separator/>
      </w:r>
    </w:p>
  </w:endnote>
  <w:endnote w:type="continuationSeparator" w:id="0">
    <w:p w14:paraId="4B4DF82C" w14:textId="77777777" w:rsidR="000E1541" w:rsidRDefault="000E1541" w:rsidP="00F1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12DA" w14:textId="77777777" w:rsidR="00AC7E88" w:rsidRDefault="000E15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049EB">
      <w:rPr>
        <w:noProof/>
        <w:lang w:val="zh-CN"/>
      </w:rPr>
      <w:t>4</w:t>
    </w:r>
    <w:r>
      <w:fldChar w:fldCharType="end"/>
    </w:r>
  </w:p>
  <w:p w14:paraId="07AF3D45" w14:textId="77777777" w:rsidR="00AC7E88" w:rsidRDefault="000E15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5BA7" w14:textId="77777777" w:rsidR="000E1541" w:rsidRDefault="000E1541" w:rsidP="00F147CF">
      <w:r>
        <w:separator/>
      </w:r>
    </w:p>
  </w:footnote>
  <w:footnote w:type="continuationSeparator" w:id="0">
    <w:p w14:paraId="15FC3DD9" w14:textId="77777777" w:rsidR="000E1541" w:rsidRDefault="000E1541" w:rsidP="00F1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ED"/>
    <w:rsid w:val="000E1541"/>
    <w:rsid w:val="003B77ED"/>
    <w:rsid w:val="00F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67F43C-7911-4AEA-A191-AE5748F1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7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7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7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7CF"/>
    <w:rPr>
      <w:sz w:val="18"/>
      <w:szCs w:val="18"/>
    </w:rPr>
  </w:style>
  <w:style w:type="character" w:customStyle="1" w:styleId="Char">
    <w:name w:val="页脚 Char"/>
    <w:uiPriority w:val="99"/>
    <w:rsid w:val="00F147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604</Words>
  <Characters>636</Characters>
  <Application>Microsoft Office Word</Application>
  <DocSecurity>0</DocSecurity>
  <Lines>33</Lines>
  <Paragraphs>38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</dc:creator>
  <cp:keywords/>
  <dc:description/>
  <cp:lastModifiedBy>zhang yu</cp:lastModifiedBy>
  <cp:revision>2</cp:revision>
  <dcterms:created xsi:type="dcterms:W3CDTF">2022-03-25T00:53:00Z</dcterms:created>
  <dcterms:modified xsi:type="dcterms:W3CDTF">2022-03-25T00:53:00Z</dcterms:modified>
</cp:coreProperties>
</file>